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524"/>
        <w:tblW w:w="14817" w:type="dxa"/>
        <w:tblLook w:val="04A0"/>
      </w:tblPr>
      <w:tblGrid>
        <w:gridCol w:w="1671"/>
        <w:gridCol w:w="1627"/>
        <w:gridCol w:w="4728"/>
        <w:gridCol w:w="4502"/>
        <w:gridCol w:w="2289"/>
      </w:tblGrid>
      <w:tr w:rsidR="00DE2E47" w:rsidRPr="00143FD9" w:rsidTr="0076752E">
        <w:tc>
          <w:tcPr>
            <w:tcW w:w="14817" w:type="dxa"/>
            <w:gridSpan w:val="5"/>
            <w:vAlign w:val="center"/>
          </w:tcPr>
          <w:p w:rsidR="00DE2E47" w:rsidRPr="00143FD9" w:rsidRDefault="00BE0377" w:rsidP="0076752E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143FD9">
              <w:rPr>
                <w:rFonts w:ascii="Times New Roman" w:hAnsi="Times New Roman" w:cs="Times New Roman"/>
                <w:b/>
                <w:sz w:val="36"/>
              </w:rPr>
              <w:t xml:space="preserve">I NSDS </w:t>
            </w:r>
            <w:r w:rsidR="00207CB9">
              <w:rPr>
                <w:rFonts w:ascii="Times New Roman" w:hAnsi="Times New Roman" w:cs="Times New Roman"/>
                <w:b/>
                <w:sz w:val="36"/>
              </w:rPr>
              <w:t>17</w:t>
            </w:r>
            <w:r w:rsidR="00BE0A6F" w:rsidRPr="00143FD9">
              <w:rPr>
                <w:rFonts w:ascii="Times New Roman" w:hAnsi="Times New Roman" w:cs="Times New Roman"/>
                <w:b/>
                <w:sz w:val="36"/>
              </w:rPr>
              <w:t>-1</w:t>
            </w:r>
            <w:r w:rsidR="00207CB9">
              <w:rPr>
                <w:rFonts w:ascii="Times New Roman" w:hAnsi="Times New Roman" w:cs="Times New Roman"/>
                <w:b/>
                <w:sz w:val="36"/>
              </w:rPr>
              <w:t>9</w:t>
            </w:r>
            <w:r w:rsidR="00BE0A6F" w:rsidRPr="00143FD9">
              <w:rPr>
                <w:rFonts w:ascii="Times New Roman" w:hAnsi="Times New Roman" w:cs="Times New Roman"/>
                <w:b/>
                <w:sz w:val="36"/>
              </w:rPr>
              <w:t>.01.2020</w:t>
            </w:r>
          </w:p>
        </w:tc>
      </w:tr>
      <w:tr w:rsidR="00DE2E47" w:rsidRPr="00143FD9" w:rsidTr="0076752E">
        <w:tc>
          <w:tcPr>
            <w:tcW w:w="1671" w:type="dxa"/>
            <w:shd w:val="clear" w:color="auto" w:fill="EEECE1" w:themeFill="background2"/>
          </w:tcPr>
          <w:p w:rsidR="00DE2E47" w:rsidRPr="00143FD9" w:rsidRDefault="00DE2E47" w:rsidP="0076752E">
            <w:pPr>
              <w:jc w:val="center"/>
              <w:rPr>
                <w:b/>
                <w:sz w:val="28"/>
                <w:szCs w:val="28"/>
              </w:rPr>
            </w:pPr>
            <w:r w:rsidRPr="00143FD9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DE2E47" w:rsidRPr="00143FD9" w:rsidRDefault="00DE2E47" w:rsidP="0076752E">
            <w:pPr>
              <w:jc w:val="center"/>
              <w:rPr>
                <w:b/>
                <w:sz w:val="28"/>
                <w:szCs w:val="28"/>
              </w:rPr>
            </w:pPr>
            <w:r w:rsidRPr="00143FD9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DE2E47" w:rsidRPr="00143FD9" w:rsidRDefault="00DE2E47" w:rsidP="0076752E">
            <w:pPr>
              <w:jc w:val="center"/>
              <w:rPr>
                <w:b/>
                <w:sz w:val="28"/>
                <w:szCs w:val="28"/>
              </w:rPr>
            </w:pPr>
            <w:r w:rsidRPr="00143FD9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DE2E47" w:rsidRPr="00143FD9" w:rsidRDefault="00DE2E47" w:rsidP="0076752E">
            <w:pPr>
              <w:jc w:val="center"/>
              <w:rPr>
                <w:b/>
                <w:sz w:val="28"/>
                <w:szCs w:val="28"/>
              </w:rPr>
            </w:pPr>
            <w:r w:rsidRPr="00143FD9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DE2E47" w:rsidRPr="00143FD9" w:rsidRDefault="00DE2E47" w:rsidP="0076752E">
            <w:pPr>
              <w:jc w:val="center"/>
              <w:rPr>
                <w:b/>
                <w:sz w:val="28"/>
                <w:szCs w:val="28"/>
              </w:rPr>
            </w:pPr>
            <w:r w:rsidRPr="00143FD9">
              <w:rPr>
                <w:b/>
                <w:sz w:val="28"/>
                <w:szCs w:val="28"/>
              </w:rPr>
              <w:t>SALA</w:t>
            </w:r>
          </w:p>
        </w:tc>
      </w:tr>
      <w:tr w:rsidR="003C5539" w:rsidRPr="00143FD9" w:rsidTr="0076752E">
        <w:tc>
          <w:tcPr>
            <w:tcW w:w="1671" w:type="dxa"/>
            <w:vMerge w:val="restart"/>
            <w:vAlign w:val="center"/>
          </w:tcPr>
          <w:p w:rsidR="003C5539" w:rsidRPr="00462CE5" w:rsidRDefault="003C5539" w:rsidP="007675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CE5">
              <w:rPr>
                <w:rFonts w:ascii="Times New Roman" w:hAnsi="Times New Roman" w:cs="Times New Roman"/>
                <w:b/>
                <w:sz w:val="28"/>
                <w:szCs w:val="20"/>
              </w:rPr>
              <w:t>17.01.2020r.</w:t>
            </w:r>
          </w:p>
        </w:tc>
        <w:tc>
          <w:tcPr>
            <w:tcW w:w="1627" w:type="dxa"/>
          </w:tcPr>
          <w:p w:rsidR="003C5539" w:rsidRPr="00462CE5" w:rsidRDefault="003C5539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CE5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3C5539" w:rsidRPr="00462CE5" w:rsidRDefault="003C5539" w:rsidP="0076752E">
            <w:pPr>
              <w:jc w:val="center"/>
              <w:rPr>
                <w:szCs w:val="28"/>
              </w:rPr>
            </w:pPr>
            <w:r w:rsidRPr="00462CE5">
              <w:rPr>
                <w:szCs w:val="28"/>
              </w:rPr>
              <w:t>j. angielski</w:t>
            </w:r>
          </w:p>
          <w:p w:rsidR="003C5539" w:rsidRPr="00462CE5" w:rsidRDefault="003C5539" w:rsidP="0076752E">
            <w:pPr>
              <w:jc w:val="center"/>
              <w:rPr>
                <w:szCs w:val="28"/>
              </w:rPr>
            </w:pPr>
            <w:r w:rsidRPr="00462CE5">
              <w:rPr>
                <w:szCs w:val="28"/>
              </w:rPr>
              <w:t>5h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3C5539" w:rsidRPr="00462CE5" w:rsidRDefault="00462CE5" w:rsidP="007675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mgr A. W</w:t>
            </w:r>
            <w:r w:rsidR="003C5539" w:rsidRPr="00462CE5">
              <w:rPr>
                <w:szCs w:val="28"/>
              </w:rPr>
              <w:t>ojewoda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3C5539" w:rsidRPr="00462CE5" w:rsidRDefault="003C5539" w:rsidP="0076752E">
            <w:pPr>
              <w:jc w:val="center"/>
              <w:rPr>
                <w:szCs w:val="28"/>
              </w:rPr>
            </w:pPr>
            <w:r w:rsidRPr="00462CE5">
              <w:rPr>
                <w:szCs w:val="28"/>
              </w:rPr>
              <w:t>s.32</w:t>
            </w:r>
          </w:p>
        </w:tc>
      </w:tr>
      <w:tr w:rsidR="003C5539" w:rsidRPr="00143FD9" w:rsidTr="0076752E">
        <w:tc>
          <w:tcPr>
            <w:tcW w:w="1671" w:type="dxa"/>
            <w:vMerge/>
          </w:tcPr>
          <w:p w:rsidR="003C5539" w:rsidRPr="00462CE5" w:rsidRDefault="003C5539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C5539" w:rsidRPr="00462CE5" w:rsidRDefault="003C5539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CE5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3C5539" w:rsidRPr="00462CE5" w:rsidRDefault="003C5539" w:rsidP="0076752E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3C5539" w:rsidRPr="00462CE5" w:rsidRDefault="003C5539" w:rsidP="0076752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3C5539" w:rsidRPr="00462CE5" w:rsidRDefault="003C5539" w:rsidP="0076752E">
            <w:pPr>
              <w:jc w:val="center"/>
              <w:rPr>
                <w:szCs w:val="28"/>
              </w:rPr>
            </w:pPr>
          </w:p>
        </w:tc>
      </w:tr>
      <w:tr w:rsidR="003C5539" w:rsidRPr="00143FD9" w:rsidTr="0076752E">
        <w:tc>
          <w:tcPr>
            <w:tcW w:w="1671" w:type="dxa"/>
            <w:vMerge/>
          </w:tcPr>
          <w:p w:rsidR="003C5539" w:rsidRPr="00462CE5" w:rsidRDefault="003C5539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C5539" w:rsidRPr="00462CE5" w:rsidRDefault="003C5539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CE5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3C5539" w:rsidRPr="00462CE5" w:rsidRDefault="003C5539" w:rsidP="0076752E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3C5539" w:rsidRPr="00462CE5" w:rsidRDefault="003C5539" w:rsidP="0076752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3C5539" w:rsidRPr="00462CE5" w:rsidRDefault="003C5539" w:rsidP="0076752E">
            <w:pPr>
              <w:jc w:val="center"/>
              <w:rPr>
                <w:szCs w:val="28"/>
              </w:rPr>
            </w:pPr>
          </w:p>
        </w:tc>
      </w:tr>
      <w:tr w:rsidR="003C5539" w:rsidRPr="00143FD9" w:rsidTr="0076752E">
        <w:tc>
          <w:tcPr>
            <w:tcW w:w="1671" w:type="dxa"/>
            <w:vMerge/>
          </w:tcPr>
          <w:p w:rsidR="003C5539" w:rsidRPr="00462CE5" w:rsidRDefault="003C5539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C5539" w:rsidRPr="00462CE5" w:rsidRDefault="003C5539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CE5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3C5539" w:rsidRPr="00462CE5" w:rsidRDefault="003C5539" w:rsidP="0076752E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3C5539" w:rsidRPr="00462CE5" w:rsidRDefault="003C5539" w:rsidP="0076752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3C5539" w:rsidRPr="00462CE5" w:rsidRDefault="003C5539" w:rsidP="0076752E">
            <w:pPr>
              <w:jc w:val="center"/>
              <w:rPr>
                <w:szCs w:val="28"/>
              </w:rPr>
            </w:pPr>
          </w:p>
        </w:tc>
      </w:tr>
      <w:tr w:rsidR="003C5539" w:rsidRPr="00143FD9" w:rsidTr="0076752E">
        <w:tc>
          <w:tcPr>
            <w:tcW w:w="1671" w:type="dxa"/>
            <w:vMerge/>
          </w:tcPr>
          <w:p w:rsidR="003C5539" w:rsidRPr="00462CE5" w:rsidRDefault="003C5539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C5539" w:rsidRPr="00462CE5" w:rsidRDefault="003C5539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CE5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3C5539" w:rsidRPr="00462CE5" w:rsidRDefault="003C5539" w:rsidP="0076752E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3C5539" w:rsidRPr="00462CE5" w:rsidRDefault="003C5539" w:rsidP="0076752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3C5539" w:rsidRPr="00462CE5" w:rsidRDefault="003C5539" w:rsidP="0076752E">
            <w:pPr>
              <w:jc w:val="center"/>
              <w:rPr>
                <w:szCs w:val="28"/>
              </w:rPr>
            </w:pPr>
          </w:p>
        </w:tc>
      </w:tr>
      <w:tr w:rsidR="003C5539" w:rsidRPr="00143FD9" w:rsidTr="0076752E">
        <w:tc>
          <w:tcPr>
            <w:tcW w:w="1671" w:type="dxa"/>
            <w:vMerge/>
          </w:tcPr>
          <w:p w:rsidR="003C5539" w:rsidRPr="00462CE5" w:rsidRDefault="003C5539" w:rsidP="0076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</w:tcPr>
          <w:p w:rsidR="003C5539" w:rsidRPr="00462CE5" w:rsidRDefault="003C5539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CE5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3C5539" w:rsidRPr="00462CE5" w:rsidRDefault="003C5539" w:rsidP="0076752E">
            <w:pPr>
              <w:jc w:val="center"/>
              <w:rPr>
                <w:b/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3C5539" w:rsidRPr="00462CE5" w:rsidRDefault="003C5539" w:rsidP="0076752E">
            <w:pPr>
              <w:jc w:val="center"/>
              <w:rPr>
                <w:b/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3C5539" w:rsidRPr="00462CE5" w:rsidRDefault="003C5539" w:rsidP="0076752E">
            <w:pPr>
              <w:jc w:val="center"/>
              <w:rPr>
                <w:b/>
                <w:szCs w:val="28"/>
              </w:rPr>
            </w:pPr>
          </w:p>
        </w:tc>
      </w:tr>
      <w:tr w:rsidR="00592C86" w:rsidRPr="00143FD9" w:rsidTr="0076752E">
        <w:tc>
          <w:tcPr>
            <w:tcW w:w="1671" w:type="dxa"/>
            <w:shd w:val="clear" w:color="auto" w:fill="EEECE1" w:themeFill="background2"/>
          </w:tcPr>
          <w:p w:rsidR="00592C86" w:rsidRPr="00462CE5" w:rsidRDefault="00592C86" w:rsidP="0076752E">
            <w:pPr>
              <w:jc w:val="center"/>
              <w:rPr>
                <w:b/>
                <w:sz w:val="28"/>
                <w:szCs w:val="28"/>
              </w:rPr>
            </w:pPr>
            <w:r w:rsidRPr="00462CE5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592C86" w:rsidRPr="00462CE5" w:rsidRDefault="00592C86" w:rsidP="0076752E">
            <w:pPr>
              <w:jc w:val="center"/>
              <w:rPr>
                <w:b/>
                <w:sz w:val="28"/>
                <w:szCs w:val="28"/>
              </w:rPr>
            </w:pPr>
            <w:r w:rsidRPr="00462CE5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592C86" w:rsidRPr="00462CE5" w:rsidRDefault="00592C86" w:rsidP="0076752E">
            <w:pPr>
              <w:jc w:val="center"/>
              <w:rPr>
                <w:b/>
                <w:sz w:val="28"/>
                <w:szCs w:val="28"/>
              </w:rPr>
            </w:pPr>
            <w:r w:rsidRPr="00462CE5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592C86" w:rsidRPr="00462CE5" w:rsidRDefault="00592C86" w:rsidP="0076752E">
            <w:pPr>
              <w:jc w:val="center"/>
              <w:rPr>
                <w:b/>
                <w:sz w:val="28"/>
                <w:szCs w:val="28"/>
              </w:rPr>
            </w:pPr>
            <w:r w:rsidRPr="00462CE5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592C86" w:rsidRPr="00462CE5" w:rsidRDefault="00592C86" w:rsidP="0076752E">
            <w:pPr>
              <w:jc w:val="center"/>
              <w:rPr>
                <w:b/>
                <w:sz w:val="28"/>
                <w:szCs w:val="28"/>
              </w:rPr>
            </w:pPr>
            <w:r w:rsidRPr="00462CE5">
              <w:rPr>
                <w:b/>
                <w:sz w:val="28"/>
                <w:szCs w:val="28"/>
              </w:rPr>
              <w:t>SALA</w:t>
            </w:r>
          </w:p>
        </w:tc>
      </w:tr>
      <w:tr w:rsidR="0076752E" w:rsidRPr="00143FD9" w:rsidTr="0076752E">
        <w:tc>
          <w:tcPr>
            <w:tcW w:w="1671" w:type="dxa"/>
            <w:vMerge w:val="restart"/>
            <w:vAlign w:val="center"/>
          </w:tcPr>
          <w:p w:rsidR="0076752E" w:rsidRPr="00462CE5" w:rsidRDefault="0076752E" w:rsidP="0076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CE5">
              <w:rPr>
                <w:rFonts w:ascii="Times New Roman" w:hAnsi="Times New Roman" w:cs="Times New Roman"/>
                <w:b/>
                <w:sz w:val="28"/>
                <w:szCs w:val="20"/>
              </w:rPr>
              <w:t>18.01.2020r.</w:t>
            </w:r>
          </w:p>
        </w:tc>
        <w:tc>
          <w:tcPr>
            <w:tcW w:w="1627" w:type="dxa"/>
          </w:tcPr>
          <w:p w:rsidR="0076752E" w:rsidRPr="00462CE5" w:rsidRDefault="0076752E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CE5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76752E" w:rsidRPr="00462CE5" w:rsidRDefault="0076752E" w:rsidP="0076752E">
            <w:pPr>
              <w:jc w:val="center"/>
              <w:rPr>
                <w:szCs w:val="28"/>
              </w:rPr>
            </w:pPr>
            <w:r w:rsidRPr="00462CE5">
              <w:rPr>
                <w:szCs w:val="28"/>
              </w:rPr>
              <w:t>Podstawy wiedzy o państwie i prawie</w:t>
            </w:r>
          </w:p>
          <w:p w:rsidR="0076752E" w:rsidRPr="00462CE5" w:rsidRDefault="0076752E" w:rsidP="0076752E">
            <w:pPr>
              <w:jc w:val="center"/>
              <w:rPr>
                <w:szCs w:val="28"/>
              </w:rPr>
            </w:pPr>
            <w:r w:rsidRPr="00462CE5">
              <w:rPr>
                <w:szCs w:val="28"/>
              </w:rPr>
              <w:t>wyk. 3h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76752E" w:rsidRPr="00462CE5" w:rsidRDefault="0076752E" w:rsidP="0076752E">
            <w:pPr>
              <w:jc w:val="center"/>
              <w:rPr>
                <w:szCs w:val="28"/>
              </w:rPr>
            </w:pPr>
            <w:r w:rsidRPr="00462CE5">
              <w:rPr>
                <w:szCs w:val="28"/>
              </w:rPr>
              <w:t xml:space="preserve">dr W. </w:t>
            </w:r>
            <w:proofErr w:type="spellStart"/>
            <w:r w:rsidRPr="00462CE5">
              <w:rPr>
                <w:szCs w:val="28"/>
              </w:rPr>
              <w:t>Brywczyński</w:t>
            </w:r>
            <w:proofErr w:type="spellEnd"/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76752E" w:rsidRPr="00462CE5" w:rsidRDefault="0076752E" w:rsidP="0076752E">
            <w:pPr>
              <w:jc w:val="center"/>
              <w:rPr>
                <w:szCs w:val="28"/>
              </w:rPr>
            </w:pPr>
            <w:r w:rsidRPr="00462CE5">
              <w:rPr>
                <w:szCs w:val="28"/>
              </w:rPr>
              <w:t>s.</w:t>
            </w:r>
            <w:r w:rsidR="000D19C9">
              <w:rPr>
                <w:szCs w:val="28"/>
              </w:rPr>
              <w:t>30</w:t>
            </w:r>
          </w:p>
        </w:tc>
      </w:tr>
      <w:tr w:rsidR="00A4310E" w:rsidRPr="00143FD9" w:rsidTr="0076752E">
        <w:tc>
          <w:tcPr>
            <w:tcW w:w="1671" w:type="dxa"/>
            <w:vMerge/>
          </w:tcPr>
          <w:p w:rsidR="00A4310E" w:rsidRPr="00462CE5" w:rsidRDefault="00A4310E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A4310E" w:rsidRPr="00462CE5" w:rsidRDefault="00A4310E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CE5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A4310E" w:rsidRPr="00462CE5" w:rsidRDefault="00A4310E" w:rsidP="0076752E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A4310E" w:rsidRPr="00462CE5" w:rsidRDefault="00A4310E" w:rsidP="0076752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A4310E" w:rsidRPr="00462CE5" w:rsidRDefault="00A4310E" w:rsidP="0076752E">
            <w:pPr>
              <w:jc w:val="center"/>
              <w:rPr>
                <w:szCs w:val="28"/>
              </w:rPr>
            </w:pPr>
          </w:p>
        </w:tc>
      </w:tr>
      <w:tr w:rsidR="00A4310E" w:rsidRPr="00143FD9" w:rsidTr="0076752E">
        <w:tc>
          <w:tcPr>
            <w:tcW w:w="1671" w:type="dxa"/>
            <w:vMerge/>
          </w:tcPr>
          <w:p w:rsidR="00A4310E" w:rsidRPr="00462CE5" w:rsidRDefault="00A4310E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A4310E" w:rsidRPr="00462CE5" w:rsidRDefault="00A4310E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CE5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A4310E" w:rsidRPr="00462CE5" w:rsidRDefault="00A4310E" w:rsidP="0076752E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A4310E" w:rsidRPr="00462CE5" w:rsidRDefault="00A4310E" w:rsidP="0076752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A4310E" w:rsidRPr="00462CE5" w:rsidRDefault="00A4310E" w:rsidP="0076752E">
            <w:pPr>
              <w:jc w:val="center"/>
              <w:rPr>
                <w:szCs w:val="28"/>
              </w:rPr>
            </w:pPr>
          </w:p>
        </w:tc>
      </w:tr>
      <w:tr w:rsidR="0076752E" w:rsidRPr="00143FD9" w:rsidTr="0076752E">
        <w:tc>
          <w:tcPr>
            <w:tcW w:w="1671" w:type="dxa"/>
            <w:vMerge/>
          </w:tcPr>
          <w:p w:rsidR="0076752E" w:rsidRPr="00462CE5" w:rsidRDefault="0076752E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6752E" w:rsidRPr="00462CE5" w:rsidRDefault="0076752E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CE5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76752E" w:rsidRPr="00462CE5" w:rsidRDefault="0076752E" w:rsidP="0076752E">
            <w:pPr>
              <w:jc w:val="center"/>
              <w:rPr>
                <w:szCs w:val="28"/>
              </w:rPr>
            </w:pPr>
            <w:r w:rsidRPr="00462CE5">
              <w:rPr>
                <w:szCs w:val="28"/>
              </w:rPr>
              <w:t>Wyzwania i zagrożenia bezpieczeństwa</w:t>
            </w:r>
          </w:p>
          <w:p w:rsidR="0076752E" w:rsidRPr="00462CE5" w:rsidRDefault="0076752E" w:rsidP="0076752E">
            <w:pPr>
              <w:jc w:val="center"/>
              <w:rPr>
                <w:szCs w:val="28"/>
              </w:rPr>
            </w:pPr>
            <w:r w:rsidRPr="00462CE5">
              <w:rPr>
                <w:szCs w:val="28"/>
              </w:rPr>
              <w:t>ćw.2h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76752E" w:rsidRPr="00462CE5" w:rsidRDefault="0076752E" w:rsidP="00DE3D37">
            <w:pPr>
              <w:jc w:val="center"/>
              <w:rPr>
                <w:szCs w:val="28"/>
              </w:rPr>
            </w:pPr>
            <w:r w:rsidRPr="00462CE5">
              <w:rPr>
                <w:szCs w:val="28"/>
              </w:rPr>
              <w:t>mgr J. Piasecki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76752E" w:rsidRPr="00462CE5" w:rsidRDefault="0076752E" w:rsidP="009020E6">
            <w:pPr>
              <w:jc w:val="center"/>
              <w:rPr>
                <w:szCs w:val="28"/>
              </w:rPr>
            </w:pPr>
            <w:r w:rsidRPr="00462CE5">
              <w:rPr>
                <w:szCs w:val="28"/>
              </w:rPr>
              <w:t>s.</w:t>
            </w:r>
            <w:r w:rsidR="000D19C9">
              <w:rPr>
                <w:szCs w:val="28"/>
              </w:rPr>
              <w:t>30</w:t>
            </w:r>
          </w:p>
        </w:tc>
      </w:tr>
      <w:tr w:rsidR="0076752E" w:rsidRPr="00143FD9" w:rsidTr="0076752E">
        <w:tc>
          <w:tcPr>
            <w:tcW w:w="1671" w:type="dxa"/>
            <w:vMerge/>
          </w:tcPr>
          <w:p w:rsidR="0076752E" w:rsidRPr="00462CE5" w:rsidRDefault="0076752E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6752E" w:rsidRPr="00462CE5" w:rsidRDefault="0076752E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CE5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76752E" w:rsidRPr="00462CE5" w:rsidRDefault="0076752E" w:rsidP="0076752E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76752E" w:rsidRPr="00462CE5" w:rsidRDefault="0076752E" w:rsidP="0076752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76752E" w:rsidRPr="00462CE5" w:rsidRDefault="0076752E" w:rsidP="0076752E">
            <w:pPr>
              <w:jc w:val="center"/>
              <w:rPr>
                <w:szCs w:val="28"/>
              </w:rPr>
            </w:pPr>
          </w:p>
        </w:tc>
      </w:tr>
      <w:tr w:rsidR="0076752E" w:rsidRPr="00143FD9" w:rsidTr="0076752E">
        <w:tc>
          <w:tcPr>
            <w:tcW w:w="1671" w:type="dxa"/>
            <w:vMerge/>
          </w:tcPr>
          <w:p w:rsidR="0076752E" w:rsidRPr="00462CE5" w:rsidRDefault="0076752E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6752E" w:rsidRPr="00462CE5" w:rsidRDefault="0076752E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CE5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76752E" w:rsidRPr="00462CE5" w:rsidRDefault="0076752E" w:rsidP="0076752E">
            <w:pPr>
              <w:jc w:val="center"/>
              <w:rPr>
                <w:szCs w:val="28"/>
              </w:rPr>
            </w:pPr>
            <w:r w:rsidRPr="00462CE5">
              <w:rPr>
                <w:szCs w:val="28"/>
              </w:rPr>
              <w:t>Socjologia bezpieczeństwa</w:t>
            </w:r>
          </w:p>
          <w:p w:rsidR="0076752E" w:rsidRPr="00462CE5" w:rsidRDefault="0076752E" w:rsidP="0076752E">
            <w:pPr>
              <w:jc w:val="center"/>
              <w:rPr>
                <w:szCs w:val="28"/>
              </w:rPr>
            </w:pPr>
            <w:r w:rsidRPr="00462CE5">
              <w:rPr>
                <w:szCs w:val="28"/>
              </w:rPr>
              <w:t>wyk.4h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76752E" w:rsidRPr="00462CE5" w:rsidRDefault="0076752E" w:rsidP="0076752E">
            <w:pPr>
              <w:jc w:val="center"/>
              <w:rPr>
                <w:szCs w:val="28"/>
              </w:rPr>
            </w:pPr>
            <w:r w:rsidRPr="00462CE5">
              <w:rPr>
                <w:szCs w:val="28"/>
              </w:rPr>
              <w:t xml:space="preserve">dr hab. </w:t>
            </w:r>
            <w:proofErr w:type="spellStart"/>
            <w:r w:rsidRPr="00462CE5">
              <w:rPr>
                <w:szCs w:val="28"/>
              </w:rPr>
              <w:t>K.Drabik</w:t>
            </w:r>
            <w:proofErr w:type="spellEnd"/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76752E" w:rsidRPr="00462CE5" w:rsidRDefault="0076752E" w:rsidP="0076752E">
            <w:pPr>
              <w:jc w:val="center"/>
              <w:rPr>
                <w:szCs w:val="28"/>
              </w:rPr>
            </w:pPr>
            <w:r w:rsidRPr="00462CE5">
              <w:rPr>
                <w:szCs w:val="28"/>
              </w:rPr>
              <w:t>s.</w:t>
            </w:r>
            <w:r w:rsidR="000D19C9">
              <w:rPr>
                <w:szCs w:val="28"/>
              </w:rPr>
              <w:t>30</w:t>
            </w:r>
          </w:p>
        </w:tc>
      </w:tr>
      <w:tr w:rsidR="0076752E" w:rsidRPr="00143FD9" w:rsidTr="0076752E">
        <w:tc>
          <w:tcPr>
            <w:tcW w:w="1671" w:type="dxa"/>
            <w:vMerge/>
          </w:tcPr>
          <w:p w:rsidR="0076752E" w:rsidRPr="00143FD9" w:rsidRDefault="0076752E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6752E" w:rsidRPr="00462CE5" w:rsidRDefault="0076752E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CE5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76752E" w:rsidRPr="0076752E" w:rsidRDefault="0076752E" w:rsidP="0076752E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76752E" w:rsidRPr="0076752E" w:rsidRDefault="0076752E" w:rsidP="0076752E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76752E" w:rsidRPr="0076752E" w:rsidRDefault="0076752E" w:rsidP="0076752E">
            <w:pPr>
              <w:jc w:val="center"/>
              <w:rPr>
                <w:szCs w:val="28"/>
                <w:highlight w:val="yellow"/>
              </w:rPr>
            </w:pPr>
          </w:p>
        </w:tc>
      </w:tr>
      <w:tr w:rsidR="0076752E" w:rsidRPr="00143FD9" w:rsidTr="0076752E">
        <w:tc>
          <w:tcPr>
            <w:tcW w:w="1671" w:type="dxa"/>
            <w:vMerge/>
          </w:tcPr>
          <w:p w:rsidR="0076752E" w:rsidRPr="00143FD9" w:rsidRDefault="0076752E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6752E" w:rsidRPr="00462CE5" w:rsidRDefault="0076752E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CE5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76752E" w:rsidRPr="0076752E" w:rsidRDefault="0076752E" w:rsidP="0076752E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76752E" w:rsidRPr="0076752E" w:rsidRDefault="0076752E" w:rsidP="0076752E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76752E" w:rsidRPr="0076752E" w:rsidRDefault="0076752E" w:rsidP="0076752E">
            <w:pPr>
              <w:jc w:val="center"/>
              <w:rPr>
                <w:szCs w:val="28"/>
                <w:highlight w:val="yellow"/>
              </w:rPr>
            </w:pPr>
          </w:p>
        </w:tc>
      </w:tr>
      <w:tr w:rsidR="0076752E" w:rsidRPr="00143FD9" w:rsidTr="0076752E">
        <w:tc>
          <w:tcPr>
            <w:tcW w:w="1671" w:type="dxa"/>
            <w:vMerge/>
          </w:tcPr>
          <w:p w:rsidR="0076752E" w:rsidRPr="00143FD9" w:rsidRDefault="0076752E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6752E" w:rsidRPr="00462CE5" w:rsidRDefault="0076752E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CE5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76752E" w:rsidRPr="0076752E" w:rsidRDefault="0076752E" w:rsidP="0076752E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76752E" w:rsidRPr="0076752E" w:rsidRDefault="0076752E" w:rsidP="0076752E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76752E" w:rsidRPr="0076752E" w:rsidRDefault="0076752E" w:rsidP="0076752E">
            <w:pPr>
              <w:jc w:val="center"/>
              <w:rPr>
                <w:szCs w:val="28"/>
                <w:highlight w:val="yellow"/>
              </w:rPr>
            </w:pPr>
          </w:p>
        </w:tc>
      </w:tr>
      <w:tr w:rsidR="0076752E" w:rsidRPr="00143FD9" w:rsidTr="0076752E">
        <w:trPr>
          <w:trHeight w:val="58"/>
        </w:trPr>
        <w:tc>
          <w:tcPr>
            <w:tcW w:w="1671" w:type="dxa"/>
            <w:vMerge/>
          </w:tcPr>
          <w:p w:rsidR="0076752E" w:rsidRPr="00143FD9" w:rsidRDefault="0076752E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6752E" w:rsidRPr="00143FD9" w:rsidRDefault="0076752E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FD9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76752E" w:rsidRPr="00143FD9" w:rsidRDefault="0076752E" w:rsidP="0076752E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76752E" w:rsidRPr="00143FD9" w:rsidRDefault="0076752E" w:rsidP="0076752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76752E" w:rsidRPr="00143FD9" w:rsidRDefault="0076752E" w:rsidP="0076752E">
            <w:pPr>
              <w:jc w:val="center"/>
              <w:rPr>
                <w:szCs w:val="28"/>
              </w:rPr>
            </w:pPr>
          </w:p>
        </w:tc>
      </w:tr>
      <w:tr w:rsidR="0076752E" w:rsidRPr="00143FD9" w:rsidTr="0076752E">
        <w:tc>
          <w:tcPr>
            <w:tcW w:w="1671" w:type="dxa"/>
            <w:vMerge/>
          </w:tcPr>
          <w:p w:rsidR="0076752E" w:rsidRPr="00143FD9" w:rsidRDefault="0076752E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6752E" w:rsidRPr="00143FD9" w:rsidRDefault="0076752E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FD9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76752E" w:rsidRPr="00143FD9" w:rsidRDefault="0076752E" w:rsidP="0076752E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76752E" w:rsidRPr="00143FD9" w:rsidRDefault="0076752E" w:rsidP="0076752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76752E" w:rsidRPr="00143FD9" w:rsidRDefault="0076752E" w:rsidP="0076752E">
            <w:pPr>
              <w:jc w:val="center"/>
              <w:rPr>
                <w:szCs w:val="28"/>
              </w:rPr>
            </w:pPr>
          </w:p>
        </w:tc>
      </w:tr>
      <w:tr w:rsidR="0076752E" w:rsidRPr="00143FD9" w:rsidTr="0076752E">
        <w:tc>
          <w:tcPr>
            <w:tcW w:w="1671" w:type="dxa"/>
            <w:vMerge/>
          </w:tcPr>
          <w:p w:rsidR="0076752E" w:rsidRPr="00143FD9" w:rsidRDefault="0076752E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6752E" w:rsidRPr="00143FD9" w:rsidRDefault="0076752E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FD9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76752E" w:rsidRPr="00143FD9" w:rsidRDefault="0076752E" w:rsidP="0076752E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76752E" w:rsidRPr="00143FD9" w:rsidRDefault="0076752E" w:rsidP="0076752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76752E" w:rsidRPr="00143FD9" w:rsidRDefault="0076752E" w:rsidP="0076752E">
            <w:pPr>
              <w:jc w:val="center"/>
              <w:rPr>
                <w:szCs w:val="28"/>
              </w:rPr>
            </w:pPr>
          </w:p>
        </w:tc>
      </w:tr>
      <w:tr w:rsidR="0076752E" w:rsidRPr="00143FD9" w:rsidTr="0076752E">
        <w:tc>
          <w:tcPr>
            <w:tcW w:w="1671" w:type="dxa"/>
            <w:vMerge/>
          </w:tcPr>
          <w:p w:rsidR="0076752E" w:rsidRPr="00143FD9" w:rsidRDefault="0076752E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6752E" w:rsidRPr="00143FD9" w:rsidRDefault="0076752E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FD9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76752E" w:rsidRPr="00143FD9" w:rsidRDefault="0076752E" w:rsidP="0076752E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76752E" w:rsidRPr="00143FD9" w:rsidRDefault="0076752E" w:rsidP="0076752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76752E" w:rsidRPr="00143FD9" w:rsidRDefault="0076752E" w:rsidP="0076752E">
            <w:pPr>
              <w:jc w:val="center"/>
              <w:rPr>
                <w:szCs w:val="28"/>
              </w:rPr>
            </w:pPr>
          </w:p>
        </w:tc>
      </w:tr>
      <w:tr w:rsidR="0076752E" w:rsidRPr="00143FD9" w:rsidTr="0076752E">
        <w:tc>
          <w:tcPr>
            <w:tcW w:w="1671" w:type="dxa"/>
            <w:vMerge/>
          </w:tcPr>
          <w:p w:rsidR="0076752E" w:rsidRPr="00143FD9" w:rsidRDefault="0076752E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6752E" w:rsidRPr="00143FD9" w:rsidRDefault="0076752E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FD9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76752E" w:rsidRPr="00143FD9" w:rsidRDefault="0076752E" w:rsidP="0076752E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76752E" w:rsidRPr="00143FD9" w:rsidRDefault="0076752E" w:rsidP="0076752E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76752E" w:rsidRPr="00143FD9" w:rsidRDefault="0076752E" w:rsidP="0076752E">
            <w:pPr>
              <w:jc w:val="center"/>
              <w:rPr>
                <w:szCs w:val="28"/>
              </w:rPr>
            </w:pPr>
          </w:p>
        </w:tc>
      </w:tr>
      <w:tr w:rsidR="0076752E" w:rsidRPr="00143FD9" w:rsidTr="0076752E">
        <w:tc>
          <w:tcPr>
            <w:tcW w:w="1671" w:type="dxa"/>
            <w:shd w:val="clear" w:color="auto" w:fill="EEECE1" w:themeFill="background2"/>
          </w:tcPr>
          <w:p w:rsidR="0076752E" w:rsidRPr="00143FD9" w:rsidRDefault="0076752E" w:rsidP="0076752E">
            <w:pPr>
              <w:jc w:val="center"/>
              <w:rPr>
                <w:b/>
                <w:sz w:val="28"/>
                <w:szCs w:val="28"/>
              </w:rPr>
            </w:pPr>
            <w:r w:rsidRPr="00143FD9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76752E" w:rsidRPr="00143FD9" w:rsidRDefault="0076752E" w:rsidP="0076752E">
            <w:pPr>
              <w:jc w:val="center"/>
              <w:rPr>
                <w:b/>
                <w:sz w:val="28"/>
                <w:szCs w:val="28"/>
              </w:rPr>
            </w:pPr>
            <w:r w:rsidRPr="00143FD9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76752E" w:rsidRPr="00143FD9" w:rsidRDefault="0076752E" w:rsidP="0076752E">
            <w:pPr>
              <w:jc w:val="center"/>
              <w:rPr>
                <w:b/>
                <w:sz w:val="28"/>
                <w:szCs w:val="28"/>
              </w:rPr>
            </w:pPr>
            <w:r w:rsidRPr="00143FD9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76752E" w:rsidRPr="00143FD9" w:rsidRDefault="0076752E" w:rsidP="0076752E">
            <w:pPr>
              <w:jc w:val="center"/>
              <w:rPr>
                <w:b/>
                <w:sz w:val="28"/>
                <w:szCs w:val="28"/>
              </w:rPr>
            </w:pPr>
            <w:r w:rsidRPr="00143FD9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76752E" w:rsidRPr="00143FD9" w:rsidRDefault="0076752E" w:rsidP="0076752E">
            <w:pPr>
              <w:jc w:val="center"/>
              <w:rPr>
                <w:b/>
                <w:sz w:val="28"/>
                <w:szCs w:val="28"/>
              </w:rPr>
            </w:pPr>
            <w:r w:rsidRPr="00143FD9">
              <w:rPr>
                <w:b/>
                <w:sz w:val="28"/>
                <w:szCs w:val="28"/>
              </w:rPr>
              <w:t>SALA</w:t>
            </w:r>
          </w:p>
        </w:tc>
      </w:tr>
      <w:tr w:rsidR="0076752E" w:rsidRPr="00143FD9" w:rsidTr="00A3355E">
        <w:tc>
          <w:tcPr>
            <w:tcW w:w="1671" w:type="dxa"/>
            <w:vMerge w:val="restart"/>
            <w:vAlign w:val="center"/>
          </w:tcPr>
          <w:p w:rsidR="0076752E" w:rsidRPr="00143FD9" w:rsidRDefault="0076752E" w:rsidP="0076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FD9">
              <w:rPr>
                <w:rFonts w:ascii="Times New Roman" w:hAnsi="Times New Roman" w:cs="Times New Roman"/>
                <w:b/>
                <w:sz w:val="28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9</w:t>
            </w:r>
            <w:r w:rsidRPr="00143FD9">
              <w:rPr>
                <w:rFonts w:ascii="Times New Roman" w:hAnsi="Times New Roman" w:cs="Times New Roman"/>
                <w:b/>
                <w:sz w:val="28"/>
                <w:szCs w:val="20"/>
              </w:rPr>
              <w:t>.01.2020r.</w:t>
            </w:r>
          </w:p>
        </w:tc>
        <w:tc>
          <w:tcPr>
            <w:tcW w:w="1627" w:type="dxa"/>
          </w:tcPr>
          <w:p w:rsidR="0076752E" w:rsidRPr="00143FD9" w:rsidRDefault="0076752E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FD9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11519" w:type="dxa"/>
            <w:gridSpan w:val="3"/>
            <w:vMerge w:val="restart"/>
            <w:vAlign w:val="center"/>
          </w:tcPr>
          <w:p w:rsidR="0076752E" w:rsidRPr="0076752E" w:rsidRDefault="0076752E" w:rsidP="0076752E">
            <w:pPr>
              <w:jc w:val="center"/>
              <w:rPr>
                <w:b/>
                <w:szCs w:val="28"/>
              </w:rPr>
            </w:pPr>
            <w:r w:rsidRPr="0076752E">
              <w:rPr>
                <w:b/>
                <w:sz w:val="32"/>
                <w:szCs w:val="28"/>
              </w:rPr>
              <w:t>BRAK ZAJĘĆ</w:t>
            </w:r>
          </w:p>
        </w:tc>
      </w:tr>
      <w:tr w:rsidR="0076752E" w:rsidRPr="00143FD9" w:rsidTr="00A3355E">
        <w:tc>
          <w:tcPr>
            <w:tcW w:w="1671" w:type="dxa"/>
            <w:vMerge/>
          </w:tcPr>
          <w:p w:rsidR="0076752E" w:rsidRPr="00143FD9" w:rsidRDefault="0076752E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6752E" w:rsidRPr="00143FD9" w:rsidRDefault="0076752E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FD9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76752E" w:rsidRPr="00143FD9" w:rsidRDefault="0076752E" w:rsidP="0076752E">
            <w:pPr>
              <w:jc w:val="center"/>
              <w:rPr>
                <w:szCs w:val="28"/>
              </w:rPr>
            </w:pPr>
          </w:p>
        </w:tc>
      </w:tr>
      <w:tr w:rsidR="0076752E" w:rsidRPr="00143FD9" w:rsidTr="00A3355E">
        <w:tc>
          <w:tcPr>
            <w:tcW w:w="1671" w:type="dxa"/>
            <w:vMerge/>
          </w:tcPr>
          <w:p w:rsidR="0076752E" w:rsidRPr="00143FD9" w:rsidRDefault="0076752E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6752E" w:rsidRPr="00143FD9" w:rsidRDefault="0076752E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FD9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76752E" w:rsidRPr="00143FD9" w:rsidRDefault="0076752E" w:rsidP="0076752E">
            <w:pPr>
              <w:jc w:val="center"/>
              <w:rPr>
                <w:szCs w:val="28"/>
              </w:rPr>
            </w:pPr>
          </w:p>
        </w:tc>
      </w:tr>
      <w:tr w:rsidR="0076752E" w:rsidRPr="00143FD9" w:rsidTr="00A3355E">
        <w:tc>
          <w:tcPr>
            <w:tcW w:w="1671" w:type="dxa"/>
            <w:vMerge/>
          </w:tcPr>
          <w:p w:rsidR="0076752E" w:rsidRPr="00143FD9" w:rsidRDefault="0076752E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6752E" w:rsidRPr="00143FD9" w:rsidRDefault="0076752E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FD9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76752E" w:rsidRPr="00143FD9" w:rsidRDefault="0076752E" w:rsidP="0076752E">
            <w:pPr>
              <w:jc w:val="center"/>
              <w:rPr>
                <w:szCs w:val="28"/>
              </w:rPr>
            </w:pPr>
          </w:p>
        </w:tc>
      </w:tr>
      <w:tr w:rsidR="0076752E" w:rsidRPr="00143FD9" w:rsidTr="00A3355E">
        <w:tc>
          <w:tcPr>
            <w:tcW w:w="1671" w:type="dxa"/>
            <w:vMerge/>
          </w:tcPr>
          <w:p w:rsidR="0076752E" w:rsidRPr="00143FD9" w:rsidRDefault="0076752E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6752E" w:rsidRPr="00143FD9" w:rsidRDefault="0076752E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FD9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76752E" w:rsidRPr="00143FD9" w:rsidRDefault="0076752E" w:rsidP="0076752E">
            <w:pPr>
              <w:jc w:val="center"/>
              <w:rPr>
                <w:szCs w:val="28"/>
              </w:rPr>
            </w:pPr>
          </w:p>
        </w:tc>
      </w:tr>
      <w:tr w:rsidR="0076752E" w:rsidRPr="00143FD9" w:rsidTr="00A3355E">
        <w:tc>
          <w:tcPr>
            <w:tcW w:w="1671" w:type="dxa"/>
            <w:vMerge/>
          </w:tcPr>
          <w:p w:rsidR="0076752E" w:rsidRPr="00143FD9" w:rsidRDefault="0076752E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6752E" w:rsidRPr="00143FD9" w:rsidRDefault="0076752E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FD9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76752E" w:rsidRPr="00143FD9" w:rsidRDefault="0076752E" w:rsidP="0076752E">
            <w:pPr>
              <w:jc w:val="center"/>
              <w:rPr>
                <w:szCs w:val="28"/>
              </w:rPr>
            </w:pPr>
          </w:p>
        </w:tc>
      </w:tr>
      <w:tr w:rsidR="0076752E" w:rsidRPr="00143FD9" w:rsidTr="00A3355E">
        <w:tc>
          <w:tcPr>
            <w:tcW w:w="1671" w:type="dxa"/>
            <w:vMerge/>
          </w:tcPr>
          <w:p w:rsidR="0076752E" w:rsidRPr="00143FD9" w:rsidRDefault="0076752E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6752E" w:rsidRPr="00143FD9" w:rsidRDefault="0076752E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FD9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76752E" w:rsidRPr="00143FD9" w:rsidRDefault="0076752E" w:rsidP="0076752E">
            <w:pPr>
              <w:jc w:val="center"/>
              <w:rPr>
                <w:szCs w:val="28"/>
              </w:rPr>
            </w:pPr>
          </w:p>
        </w:tc>
      </w:tr>
      <w:tr w:rsidR="0076752E" w:rsidRPr="00143FD9" w:rsidTr="00A3355E">
        <w:tc>
          <w:tcPr>
            <w:tcW w:w="1671" w:type="dxa"/>
            <w:vMerge/>
          </w:tcPr>
          <w:p w:rsidR="0076752E" w:rsidRPr="00143FD9" w:rsidRDefault="0076752E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6752E" w:rsidRPr="00143FD9" w:rsidRDefault="0076752E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FD9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76752E" w:rsidRPr="00143FD9" w:rsidRDefault="0076752E" w:rsidP="0076752E">
            <w:pPr>
              <w:jc w:val="center"/>
              <w:rPr>
                <w:szCs w:val="28"/>
              </w:rPr>
            </w:pPr>
          </w:p>
        </w:tc>
      </w:tr>
      <w:tr w:rsidR="0076752E" w:rsidRPr="00143FD9" w:rsidTr="00A3355E">
        <w:tc>
          <w:tcPr>
            <w:tcW w:w="1671" w:type="dxa"/>
            <w:vMerge/>
          </w:tcPr>
          <w:p w:rsidR="0076752E" w:rsidRPr="00143FD9" w:rsidRDefault="0076752E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6752E" w:rsidRPr="00143FD9" w:rsidRDefault="0076752E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FD9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76752E" w:rsidRPr="00143FD9" w:rsidRDefault="0076752E" w:rsidP="0076752E">
            <w:pPr>
              <w:jc w:val="center"/>
              <w:rPr>
                <w:szCs w:val="28"/>
              </w:rPr>
            </w:pPr>
          </w:p>
        </w:tc>
      </w:tr>
      <w:tr w:rsidR="0076752E" w:rsidRPr="00143FD9" w:rsidTr="00A3355E">
        <w:tc>
          <w:tcPr>
            <w:tcW w:w="1671" w:type="dxa"/>
            <w:vMerge/>
          </w:tcPr>
          <w:p w:rsidR="0076752E" w:rsidRPr="00143FD9" w:rsidRDefault="0076752E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6752E" w:rsidRPr="00143FD9" w:rsidRDefault="0076752E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FD9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76752E" w:rsidRPr="00143FD9" w:rsidRDefault="0076752E" w:rsidP="0076752E">
            <w:pPr>
              <w:jc w:val="center"/>
              <w:rPr>
                <w:szCs w:val="28"/>
              </w:rPr>
            </w:pPr>
          </w:p>
        </w:tc>
      </w:tr>
      <w:tr w:rsidR="0076752E" w:rsidRPr="00143FD9" w:rsidTr="00A3355E">
        <w:tc>
          <w:tcPr>
            <w:tcW w:w="1671" w:type="dxa"/>
            <w:vMerge/>
          </w:tcPr>
          <w:p w:rsidR="0076752E" w:rsidRPr="00143FD9" w:rsidRDefault="0076752E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6752E" w:rsidRPr="00143FD9" w:rsidRDefault="0076752E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FD9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76752E" w:rsidRPr="00143FD9" w:rsidRDefault="0076752E" w:rsidP="0076752E">
            <w:pPr>
              <w:jc w:val="center"/>
              <w:rPr>
                <w:szCs w:val="28"/>
              </w:rPr>
            </w:pPr>
          </w:p>
        </w:tc>
      </w:tr>
      <w:tr w:rsidR="0076752E" w:rsidRPr="00143FD9" w:rsidTr="00A3355E">
        <w:tc>
          <w:tcPr>
            <w:tcW w:w="1671" w:type="dxa"/>
            <w:vMerge/>
          </w:tcPr>
          <w:p w:rsidR="0076752E" w:rsidRPr="00143FD9" w:rsidRDefault="0076752E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6752E" w:rsidRPr="00143FD9" w:rsidRDefault="0076752E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FD9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76752E" w:rsidRPr="00143FD9" w:rsidRDefault="0076752E" w:rsidP="0076752E">
            <w:pPr>
              <w:jc w:val="center"/>
              <w:rPr>
                <w:szCs w:val="28"/>
              </w:rPr>
            </w:pPr>
          </w:p>
        </w:tc>
      </w:tr>
      <w:tr w:rsidR="0076752E" w:rsidRPr="00143FD9" w:rsidTr="00A3355E">
        <w:tc>
          <w:tcPr>
            <w:tcW w:w="1671" w:type="dxa"/>
            <w:vMerge/>
          </w:tcPr>
          <w:p w:rsidR="0076752E" w:rsidRPr="00143FD9" w:rsidRDefault="0076752E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6752E" w:rsidRPr="00143FD9" w:rsidRDefault="0076752E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FD9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76752E" w:rsidRPr="00143FD9" w:rsidRDefault="0076752E" w:rsidP="0076752E">
            <w:pPr>
              <w:jc w:val="center"/>
              <w:rPr>
                <w:szCs w:val="28"/>
              </w:rPr>
            </w:pPr>
          </w:p>
        </w:tc>
      </w:tr>
      <w:tr w:rsidR="0076752E" w:rsidTr="00A3355E">
        <w:tc>
          <w:tcPr>
            <w:tcW w:w="1671" w:type="dxa"/>
            <w:vMerge/>
          </w:tcPr>
          <w:p w:rsidR="0076752E" w:rsidRPr="00143FD9" w:rsidRDefault="0076752E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6752E" w:rsidRPr="00300B10" w:rsidRDefault="0076752E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FD9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76752E" w:rsidRPr="00300B10" w:rsidRDefault="0076752E" w:rsidP="0076752E">
            <w:pPr>
              <w:jc w:val="center"/>
              <w:rPr>
                <w:szCs w:val="28"/>
              </w:rPr>
            </w:pPr>
          </w:p>
        </w:tc>
      </w:tr>
    </w:tbl>
    <w:p w:rsidR="00DE2E47" w:rsidRPr="00254D0E" w:rsidRDefault="00DE2E47">
      <w:pPr>
        <w:rPr>
          <w:rFonts w:ascii="Times New Roman" w:hAnsi="Times New Roman" w:cs="Times New Roman"/>
          <w:b/>
          <w:sz w:val="16"/>
          <w:szCs w:val="16"/>
        </w:rPr>
      </w:pPr>
    </w:p>
    <w:sectPr w:rsidR="00DE2E47" w:rsidRPr="00254D0E" w:rsidSect="00EA5012">
      <w:pgSz w:w="16838" w:h="11906" w:orient="landscape"/>
      <w:pgMar w:top="284" w:right="82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7A45"/>
    <w:rsid w:val="000726DD"/>
    <w:rsid w:val="000A06A2"/>
    <w:rsid w:val="000A69E4"/>
    <w:rsid w:val="000C4457"/>
    <w:rsid w:val="000D19C9"/>
    <w:rsid w:val="00102E4D"/>
    <w:rsid w:val="00110490"/>
    <w:rsid w:val="00130DCF"/>
    <w:rsid w:val="00132C8E"/>
    <w:rsid w:val="00143FD9"/>
    <w:rsid w:val="00162827"/>
    <w:rsid w:val="00172BCE"/>
    <w:rsid w:val="001B64AD"/>
    <w:rsid w:val="001C0D3E"/>
    <w:rsid w:val="001C641A"/>
    <w:rsid w:val="001D5933"/>
    <w:rsid w:val="00202125"/>
    <w:rsid w:val="00207CB9"/>
    <w:rsid w:val="00226AEC"/>
    <w:rsid w:val="0024328E"/>
    <w:rsid w:val="00243723"/>
    <w:rsid w:val="002444A6"/>
    <w:rsid w:val="00254D0E"/>
    <w:rsid w:val="00267E07"/>
    <w:rsid w:val="00272BC9"/>
    <w:rsid w:val="00275B8C"/>
    <w:rsid w:val="002903AE"/>
    <w:rsid w:val="002C4A9D"/>
    <w:rsid w:val="00300B10"/>
    <w:rsid w:val="003234CA"/>
    <w:rsid w:val="003B5A7A"/>
    <w:rsid w:val="003C5539"/>
    <w:rsid w:val="003E7EFC"/>
    <w:rsid w:val="003F7EA3"/>
    <w:rsid w:val="00452F28"/>
    <w:rsid w:val="00462CE5"/>
    <w:rsid w:val="00522CAA"/>
    <w:rsid w:val="00534091"/>
    <w:rsid w:val="00545AA7"/>
    <w:rsid w:val="00592C86"/>
    <w:rsid w:val="005F1D3D"/>
    <w:rsid w:val="006028E6"/>
    <w:rsid w:val="00632B41"/>
    <w:rsid w:val="00633C9F"/>
    <w:rsid w:val="00653AE2"/>
    <w:rsid w:val="007233AB"/>
    <w:rsid w:val="00726FB7"/>
    <w:rsid w:val="007673E2"/>
    <w:rsid w:val="0076752E"/>
    <w:rsid w:val="00792A72"/>
    <w:rsid w:val="007B6E11"/>
    <w:rsid w:val="007C3138"/>
    <w:rsid w:val="007D1215"/>
    <w:rsid w:val="00826D2F"/>
    <w:rsid w:val="00853F69"/>
    <w:rsid w:val="0087614C"/>
    <w:rsid w:val="00923FE1"/>
    <w:rsid w:val="009A06CA"/>
    <w:rsid w:val="009A242F"/>
    <w:rsid w:val="009B30C5"/>
    <w:rsid w:val="009D546D"/>
    <w:rsid w:val="00A22C53"/>
    <w:rsid w:val="00A4176F"/>
    <w:rsid w:val="00A4310E"/>
    <w:rsid w:val="00A62A0F"/>
    <w:rsid w:val="00A6313E"/>
    <w:rsid w:val="00A72763"/>
    <w:rsid w:val="00A91BB4"/>
    <w:rsid w:val="00AE3752"/>
    <w:rsid w:val="00B2481D"/>
    <w:rsid w:val="00B974E6"/>
    <w:rsid w:val="00BA3EEA"/>
    <w:rsid w:val="00BB7A45"/>
    <w:rsid w:val="00BE0377"/>
    <w:rsid w:val="00BE0A6F"/>
    <w:rsid w:val="00BF15D5"/>
    <w:rsid w:val="00C3183F"/>
    <w:rsid w:val="00C55B01"/>
    <w:rsid w:val="00CA11AB"/>
    <w:rsid w:val="00CA6FFB"/>
    <w:rsid w:val="00CD55A2"/>
    <w:rsid w:val="00CE3F1B"/>
    <w:rsid w:val="00D428FF"/>
    <w:rsid w:val="00D57D3A"/>
    <w:rsid w:val="00D85248"/>
    <w:rsid w:val="00DA5820"/>
    <w:rsid w:val="00DB5475"/>
    <w:rsid w:val="00DC1E18"/>
    <w:rsid w:val="00DD7EEA"/>
    <w:rsid w:val="00DE2E47"/>
    <w:rsid w:val="00E4352D"/>
    <w:rsid w:val="00E863DC"/>
    <w:rsid w:val="00EA5012"/>
    <w:rsid w:val="00F53A72"/>
    <w:rsid w:val="00F63477"/>
    <w:rsid w:val="00F8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Acer</cp:lastModifiedBy>
  <cp:revision>3</cp:revision>
  <dcterms:created xsi:type="dcterms:W3CDTF">2019-10-09T19:20:00Z</dcterms:created>
  <dcterms:modified xsi:type="dcterms:W3CDTF">2019-10-14T17:40:00Z</dcterms:modified>
</cp:coreProperties>
</file>